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61" w:rsidRDefault="00AA1A06">
      <w:r>
        <w:t>Attestation pour les pratiquants majeurs</w:t>
      </w:r>
    </w:p>
    <w:p w:rsidR="00AA1A06" w:rsidRDefault="00AA1A06">
      <w:r>
        <w:t>Je soussigné(e), Mme/M____________</w:t>
      </w:r>
    </w:p>
    <w:p w:rsidR="00AA1A06" w:rsidRDefault="00AA1A06">
      <w:r>
        <w:t>Atteste avoir renseigné le questionnaire de santé et avoir :</w:t>
      </w:r>
    </w:p>
    <w:p w:rsidR="00AA1A06" w:rsidRDefault="00AA1A06">
      <w:r>
        <w:t>Répondu non à toutes les questions, je fournis cette attestation à mon club lors de mon renouvellement de licence.</w:t>
      </w:r>
    </w:p>
    <w:p w:rsidR="00AA1A06" w:rsidRDefault="00AA1A06">
      <w:r>
        <w:t>Répondu oui à une ou plusieurs question(s) : je fournis un certificat médical de non contre-indication à la pratique sportive lors de mon renouvellement de licence.</w:t>
      </w:r>
    </w:p>
    <w:p w:rsidR="00AA1A06" w:rsidRDefault="00AA1A06" w:rsidP="00AA1A06">
      <w:pPr>
        <w:jc w:val="right"/>
      </w:pPr>
      <w:r>
        <w:t>Date, signature.</w:t>
      </w:r>
    </w:p>
    <w:p w:rsidR="00AA1A06" w:rsidRDefault="00AA1A06"/>
    <w:p w:rsidR="00AA1A06" w:rsidRDefault="00AA1A06"/>
    <w:sectPr w:rsidR="00AA1A06" w:rsidSect="000F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AA1A06"/>
    <w:rsid w:val="000F74D6"/>
    <w:rsid w:val="00AA1A06"/>
    <w:rsid w:val="00DD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1</cp:revision>
  <dcterms:created xsi:type="dcterms:W3CDTF">2019-10-15T17:28:00Z</dcterms:created>
  <dcterms:modified xsi:type="dcterms:W3CDTF">2019-10-15T17:34:00Z</dcterms:modified>
</cp:coreProperties>
</file>